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6A8533F0">
        <w:trPr>
          <w:trHeight w:val="721"/>
        </w:trPr>
        <w:tc>
          <w:tcPr>
            <w:tcW w:w="2073" w:type="dxa"/>
          </w:tcPr>
          <w:p w14:paraId="65B8EB52" w14:textId="40F4C4A7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1881EFF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45A2F55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7DA8D23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3C68624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2EF4B3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2CACF7A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  <w:tc>
          <w:tcPr>
            <w:tcW w:w="2074" w:type="dxa"/>
          </w:tcPr>
          <w:p w14:paraId="2F0CCA13" w14:textId="5CA1A053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788A76EE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6A8533F0">
        <w:trPr>
          <w:trHeight w:val="630"/>
        </w:trPr>
        <w:tc>
          <w:tcPr>
            <w:tcW w:w="2073" w:type="dxa"/>
          </w:tcPr>
          <w:p w14:paraId="5ACB8D88" w14:textId="64B51C58" w:rsidR="007F1B3D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  <w:tc>
          <w:tcPr>
            <w:tcW w:w="2073" w:type="dxa"/>
          </w:tcPr>
          <w:p w14:paraId="4E0182A2" w14:textId="046C8CA0" w:rsidR="00F5301E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  <w:tc>
          <w:tcPr>
            <w:tcW w:w="2073" w:type="dxa"/>
          </w:tcPr>
          <w:p w14:paraId="2AFD4DBB" w14:textId="4363D1F7" w:rsidR="00055A01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  <w:tc>
          <w:tcPr>
            <w:tcW w:w="2073" w:type="dxa"/>
          </w:tcPr>
          <w:p w14:paraId="529BC058" w14:textId="26070331" w:rsidR="00055A01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  <w:tc>
          <w:tcPr>
            <w:tcW w:w="2073" w:type="dxa"/>
          </w:tcPr>
          <w:p w14:paraId="3C2EDFC3" w14:textId="1B5305D7" w:rsidR="00055A01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  <w:tc>
          <w:tcPr>
            <w:tcW w:w="2073" w:type="dxa"/>
          </w:tcPr>
          <w:p w14:paraId="6D4B15FA" w14:textId="7AAFEAB7" w:rsidR="00055A01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  <w:tc>
          <w:tcPr>
            <w:tcW w:w="2073" w:type="dxa"/>
          </w:tcPr>
          <w:p w14:paraId="7497055D" w14:textId="2738AC3C" w:rsidR="00055A01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  <w:tc>
          <w:tcPr>
            <w:tcW w:w="2074" w:type="dxa"/>
          </w:tcPr>
          <w:p w14:paraId="60B5B034" w14:textId="68EA8A50" w:rsidR="00055A01" w:rsidRPr="007F1B3D" w:rsidRDefault="788A76EE" w:rsidP="6A8533F0">
            <w:pPr>
              <w:spacing w:before="240" w:line="259" w:lineRule="auto"/>
              <w:rPr>
                <w:rFonts w:eastAsia="Source Sans Pro" w:cs="Source Sans Pro"/>
                <w:color w:val="000000" w:themeColor="text1"/>
                <w:sz w:val="24"/>
                <w:szCs w:val="24"/>
              </w:rPr>
            </w:pPr>
            <w:r w:rsidRPr="6A8533F0">
              <w:rPr>
                <w:rFonts w:eastAsia="Source Sans Pro" w:cs="Source Sans Pro"/>
                <w:color w:val="000000" w:themeColor="text1"/>
                <w:sz w:val="24"/>
                <w:szCs w:val="24"/>
              </w:rPr>
              <w:t>Contractions.</w:t>
            </w:r>
          </w:p>
        </w:tc>
      </w:tr>
      <w:tr w:rsidR="00055A01" w:rsidRPr="007F1B3D" w14:paraId="10AE234C" w14:textId="77777777" w:rsidTr="6A8533F0">
        <w:trPr>
          <w:trHeight w:val="8100"/>
        </w:trPr>
        <w:tc>
          <w:tcPr>
            <w:tcW w:w="2073" w:type="dxa"/>
          </w:tcPr>
          <w:p w14:paraId="25A9070C" w14:textId="04078113" w:rsidR="00055A0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60802668" w14:textId="7D4BCBDA" w:rsidR="00055A0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2F4E55D3" w14:textId="5BCF374D" w:rsidR="00055A0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6B3F44A9" w14:textId="67778A78" w:rsidR="00055A0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7539EC65" w14:textId="2871294B" w:rsidR="00055A0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10DF6960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6541F071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7D47A75C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30AE4463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2B6B8A1D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4CDB69FF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70429EF0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6BF1C4C8" w14:textId="779E188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  <w:tc>
          <w:tcPr>
            <w:tcW w:w="2073" w:type="dxa"/>
          </w:tcPr>
          <w:p w14:paraId="38AD37B1" w14:textId="7E66EE14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08ADCE63" w14:textId="7922B74B" w:rsidR="004067B1" w:rsidRPr="00201B8B" w:rsidRDefault="788A76EE" w:rsidP="00201B8B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5CE97D8A" w14:textId="5BCF374D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75A38E8A" w14:textId="67778A78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1009AA4F" w14:textId="2871294B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42049A97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5283AA68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005F3691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2B1D8769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75FDA879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548B5426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3CD614F8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35171BA0" w14:textId="612041B5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  <w:tc>
          <w:tcPr>
            <w:tcW w:w="2073" w:type="dxa"/>
          </w:tcPr>
          <w:p w14:paraId="3993AA92" w14:textId="591AE3A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1D637D10" w14:textId="7D4BCBDA" w:rsidR="004067B1" w:rsidRPr="00201B8B" w:rsidRDefault="788A76EE" w:rsidP="00201B8B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447CBB25" w14:textId="5BCF374D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64B59B12" w14:textId="67778A78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0D971E14" w14:textId="2871294B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0C1866F5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53AE0EA7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601D2021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309FEFEB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06FAB6D9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75FD4FAC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7476FC03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528BA36A" w14:textId="2870C9C6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  <w:tc>
          <w:tcPr>
            <w:tcW w:w="2073" w:type="dxa"/>
          </w:tcPr>
          <w:p w14:paraId="3C61B71D" w14:textId="474AA25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0BB6DEB4" w14:textId="7D4BCBDA" w:rsidR="004067B1" w:rsidRPr="00201B8B" w:rsidRDefault="788A76EE" w:rsidP="00201B8B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2F2E8DD1" w14:textId="5BCF374D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47D48275" w14:textId="67778A78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3BB9E32A" w14:textId="2871294B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66155287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7D7ADC58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392B2A04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61A43F6D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7E68583C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1B12E7A8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573BEFC6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5208EEA0" w14:textId="611DE1B2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  <w:tc>
          <w:tcPr>
            <w:tcW w:w="2073" w:type="dxa"/>
          </w:tcPr>
          <w:p w14:paraId="3B20233F" w14:textId="31E994BE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4D491393" w14:textId="7D4BCBDA" w:rsidR="004067B1" w:rsidRPr="00201B8B" w:rsidRDefault="788A76EE" w:rsidP="00201B8B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0782848E" w14:textId="5BCF374D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16D58A1A" w14:textId="67778A78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5FF363D8" w14:textId="2871294B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0AD79086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66426D36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23D0DE0D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65C8D031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31062E4D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065C8AD3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31881190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3BB75727" w14:textId="1F1B5872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  <w:tc>
          <w:tcPr>
            <w:tcW w:w="2073" w:type="dxa"/>
          </w:tcPr>
          <w:p w14:paraId="6BB1A2E3" w14:textId="307DE224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43580CC2" w14:textId="7D4BCBDA" w:rsidR="004067B1" w:rsidRPr="00201B8B" w:rsidRDefault="788A76EE" w:rsidP="00201B8B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4E171B00" w14:textId="5BCF374D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49BA488F" w14:textId="67778A78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7E37CEF5" w14:textId="2871294B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3B372A30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0EC2CC8F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126AF485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3B61B962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38DCDF91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4817102B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6FB653E2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039743A5" w14:textId="38BD991C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  <w:tc>
          <w:tcPr>
            <w:tcW w:w="2073" w:type="dxa"/>
          </w:tcPr>
          <w:p w14:paraId="6AACD185" w14:textId="2D49A0F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0CAA7F3A" w14:textId="7D4BCBDA" w:rsidR="004067B1" w:rsidRPr="00201B8B" w:rsidRDefault="788A76EE" w:rsidP="00201B8B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5A82A3A3" w14:textId="5BCF374D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52E95E9E" w14:textId="67778A78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79AD37EB" w14:textId="2871294B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4C279801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438A4504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5914FE98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211A733E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6792A201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2831EC28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0BB9B718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5D0AC790" w14:textId="2708C9A4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  <w:tc>
          <w:tcPr>
            <w:tcW w:w="2074" w:type="dxa"/>
          </w:tcPr>
          <w:p w14:paraId="66C0B177" w14:textId="7DF35F1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can't</w:t>
            </w:r>
          </w:p>
          <w:p w14:paraId="0AF5BDA6" w14:textId="7D4BCBDA" w:rsidR="004067B1" w:rsidRPr="00201B8B" w:rsidRDefault="788A76EE" w:rsidP="00201B8B">
            <w:pPr>
              <w:pStyle w:val="ListParagraph"/>
              <w:spacing w:before="240" w:line="360" w:lineRule="auto"/>
              <w:ind w:left="0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didn't</w:t>
            </w:r>
          </w:p>
          <w:p w14:paraId="4B5381EE" w14:textId="5BCF374D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hasn't</w:t>
            </w:r>
          </w:p>
          <w:p w14:paraId="0FEA61E5" w14:textId="67778A78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couldn't</w:t>
            </w:r>
          </w:p>
          <w:p w14:paraId="711EB3D2" w14:textId="2871294B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it's</w:t>
            </w:r>
          </w:p>
          <w:p w14:paraId="0E1E6A38" w14:textId="5D81A42A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I'll</w:t>
            </w:r>
          </w:p>
          <w:p w14:paraId="6FD9B4E1" w14:textId="33AE604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he'll</w:t>
            </w:r>
          </w:p>
          <w:p w14:paraId="2CD29ABE" w14:textId="372E5BE1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she'll</w:t>
            </w:r>
          </w:p>
          <w:p w14:paraId="3AECD72E" w14:textId="5BB88623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won't</w:t>
            </w:r>
          </w:p>
          <w:p w14:paraId="63DC7BB1" w14:textId="394285F7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shouldn't</w:t>
            </w:r>
          </w:p>
          <w:p w14:paraId="1F28B400" w14:textId="1A63D64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mustn't</w:t>
            </w:r>
          </w:p>
          <w:p w14:paraId="4A470ACC" w14:textId="259364C0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aren't</w:t>
            </w:r>
          </w:p>
          <w:p w14:paraId="0196C91E" w14:textId="4573D079" w:rsidR="004067B1" w:rsidRPr="00201B8B" w:rsidRDefault="788A76EE" w:rsidP="00201B8B">
            <w:pPr>
              <w:pStyle w:val="ListParagraph"/>
              <w:spacing w:before="240" w:line="360" w:lineRule="auto"/>
              <w:ind w:left="36"/>
              <w:jc w:val="center"/>
              <w:rPr>
                <w:sz w:val="28"/>
                <w:szCs w:val="28"/>
              </w:rPr>
            </w:pPr>
            <w:r w:rsidRPr="00201B8B">
              <w:rPr>
                <w:sz w:val="28"/>
                <w:szCs w:val="28"/>
              </w:rPr>
              <w:t>should've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4408F4" w14:paraId="78B48F88" w14:textId="77777777">
        <w:tc>
          <w:tcPr>
            <w:tcW w:w="3828" w:type="dxa"/>
            <w:hideMark/>
          </w:tcPr>
          <w:p w14:paraId="17C22D68" w14:textId="77777777" w:rsidR="004408F4" w:rsidRDefault="004408F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hyperlink r:id="rId5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F54B79D" w14:textId="77777777" w:rsidR="004408F4" w:rsidRDefault="004408F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4014CACA" w14:textId="77777777" w:rsidR="004408F4" w:rsidRDefault="004408F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1C7ED0CA" w14:textId="22C9189E" w:rsidR="002A0AAA" w:rsidRPr="006C16A6" w:rsidRDefault="002A0AAA" w:rsidP="004408F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1A7168D0-F90B-43CB-95E2-E6509A7F946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C495EAFF-DB79-4A9E-864C-FC1AD95777C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01B8B"/>
    <w:rsid w:val="002A0AAA"/>
    <w:rsid w:val="00385881"/>
    <w:rsid w:val="004067B1"/>
    <w:rsid w:val="0043474A"/>
    <w:rsid w:val="004408F4"/>
    <w:rsid w:val="00477C31"/>
    <w:rsid w:val="006739B8"/>
    <w:rsid w:val="006C16A6"/>
    <w:rsid w:val="006D232F"/>
    <w:rsid w:val="007F1B3D"/>
    <w:rsid w:val="009A222C"/>
    <w:rsid w:val="00C94DA7"/>
    <w:rsid w:val="00F5301E"/>
    <w:rsid w:val="00FA7BFF"/>
    <w:rsid w:val="02813C9F"/>
    <w:rsid w:val="035C6EAD"/>
    <w:rsid w:val="138B235C"/>
    <w:rsid w:val="160225CB"/>
    <w:rsid w:val="2DCC5F6B"/>
    <w:rsid w:val="2ED2BEF6"/>
    <w:rsid w:val="2F56EA5D"/>
    <w:rsid w:val="30D99261"/>
    <w:rsid w:val="32892316"/>
    <w:rsid w:val="34113323"/>
    <w:rsid w:val="34816227"/>
    <w:rsid w:val="35DB62C7"/>
    <w:rsid w:val="36DDD0DB"/>
    <w:rsid w:val="3D33EA02"/>
    <w:rsid w:val="51085F72"/>
    <w:rsid w:val="59675B09"/>
    <w:rsid w:val="5A0C9C53"/>
    <w:rsid w:val="6062B57A"/>
    <w:rsid w:val="64DD3250"/>
    <w:rsid w:val="66D1F6FE"/>
    <w:rsid w:val="6967E346"/>
    <w:rsid w:val="6A8533F0"/>
    <w:rsid w:val="716C9C37"/>
    <w:rsid w:val="7626E4FD"/>
    <w:rsid w:val="788A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4408F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440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08F4"/>
    <w:rPr>
      <w:rFonts w:ascii="Source Sans Pro" w:hAnsi="Source Sans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2026-03-13T15:12:00Z</dcterms:modified>
</cp:coreProperties>
</file>